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B63DE58" w14:textId="2F7D7597" w:rsidR="000E6161" w:rsidRDefault="0003167C"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4F20AB19" wp14:editId="3E35EB6D">
                <wp:simplePos x="0" y="0"/>
                <wp:positionH relativeFrom="column">
                  <wp:posOffset>-800100</wp:posOffset>
                </wp:positionH>
                <wp:positionV relativeFrom="paragraph">
                  <wp:posOffset>1981199</wp:posOffset>
                </wp:positionV>
                <wp:extent cx="4038600" cy="2714625"/>
                <wp:effectExtent l="0" t="0" r="19050" b="28575"/>
                <wp:wrapNone/>
                <wp:docPr id="9" name="Text Box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038600" cy="271462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B5B0D3E" w14:textId="54427E39" w:rsidR="000B432E" w:rsidRDefault="000B432E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15F12AC6" w14:textId="6002AE24" w:rsidR="0003167C" w:rsidRDefault="0003167C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61DF8E77" w14:textId="586960F1" w:rsidR="0003167C" w:rsidRDefault="0003167C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5DB8E51A" w14:textId="7E65E711" w:rsid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  <w:t>I will need…</w:t>
                            </w:r>
                          </w:p>
                          <w:p w14:paraId="265E78E1" w14:textId="11501367" w:rsid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</w:p>
                          <w:p w14:paraId="48050AB8" w14:textId="1F077C8A" w:rsid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  <w:t>I will need to…</w:t>
                            </w:r>
                          </w:p>
                          <w:p w14:paraId="769E62DA" w14:textId="797EF204" w:rsid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</w:p>
                          <w:p w14:paraId="16176C95" w14:textId="6A8FD15F" w:rsid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  <w:t>My chair will look like...</w:t>
                            </w:r>
                          </w:p>
                          <w:p w14:paraId="2A602B10" w14:textId="4660E0D3" w:rsid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</w:p>
                          <w:p w14:paraId="1D990D32" w14:textId="6EA300E3" w:rsidR="0003167C" w:rsidRPr="0003167C" w:rsidRDefault="0003167C" w:rsidP="0003167C">
                            <w:pPr>
                              <w:spacing w:after="0"/>
                              <w:jc w:val="both"/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2"/>
                              </w:rPr>
                              <w:t xml:space="preserve">I want it to look like this because…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F20AB19" id="_x0000_t202" coordsize="21600,21600" o:spt="202" path="m,l,21600r21600,l21600,xe">
                <v:stroke joinstyle="miter"/>
                <v:path gradientshapeok="t" o:connecttype="rect"/>
              </v:shapetype>
              <v:shape id="Text Box 9" o:spid="_x0000_s1026" type="#_x0000_t202" style="position:absolute;margin-left:-63pt;margin-top:156pt;width:318pt;height:213.7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" fillcolor="#fcf" strokeweight=".5pt">
                <v:textbox>
                  <w:txbxContent>
                    <w:p w14:paraId="0B5B0D3E" w14:textId="54427E39" w:rsidR="000B432E" w:rsidRDefault="000B432E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15F12AC6" w14:textId="6002AE24" w:rsidR="0003167C" w:rsidRDefault="0003167C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61DF8E77" w14:textId="586960F1" w:rsidR="0003167C" w:rsidRDefault="0003167C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5DB8E51A" w14:textId="7E65E711" w:rsid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  <w:t>I will need…</w:t>
                      </w:r>
                    </w:p>
                    <w:p w14:paraId="265E78E1" w14:textId="11501367" w:rsid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</w:p>
                    <w:p w14:paraId="48050AB8" w14:textId="1F077C8A" w:rsid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  <w:t>I will need to…</w:t>
                      </w:r>
                    </w:p>
                    <w:p w14:paraId="769E62DA" w14:textId="797EF204" w:rsid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</w:p>
                    <w:p w14:paraId="16176C95" w14:textId="6A8FD15F" w:rsid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  <w:t>My chair will look like...</w:t>
                      </w:r>
                    </w:p>
                    <w:p w14:paraId="2A602B10" w14:textId="4660E0D3" w:rsid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</w:p>
                    <w:p w14:paraId="1D990D32" w14:textId="6EA300E3" w:rsidR="0003167C" w:rsidRPr="0003167C" w:rsidRDefault="0003167C" w:rsidP="0003167C">
                      <w:pPr>
                        <w:spacing w:after="0"/>
                        <w:jc w:val="both"/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2"/>
                        </w:rPr>
                        <w:t xml:space="preserve">I want it to look like this because…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204F4C8" wp14:editId="254DA808">
                <wp:simplePos x="0" y="0"/>
                <wp:positionH relativeFrom="margin">
                  <wp:align>left</wp:align>
                </wp:positionH>
                <wp:positionV relativeFrom="paragraph">
                  <wp:posOffset>4810125</wp:posOffset>
                </wp:positionV>
                <wp:extent cx="2512695" cy="323850"/>
                <wp:effectExtent l="0" t="0" r="20955" b="19050"/>
                <wp:wrapNone/>
                <wp:docPr id="7" name="Text Box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512695" cy="3238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B13B428" w14:textId="06C149AC" w:rsidR="009B10B9" w:rsidRPr="009B10B9" w:rsidRDefault="009B10B9" w:rsidP="009B10B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Evaluating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204F4C8" id="Text Box 7" o:spid="_x0000_s1027" type="#_x0000_t202" style="position:absolute;margin-left:0;margin-top:378.75pt;width:197.85pt;height:25.5pt;z-index:25167155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" fillcolor="#cff" strokeweight=".5pt">
                <v:textbox>
                  <w:txbxContent>
                    <w:p w14:paraId="2B13B428" w14:textId="06C149AC" w:rsidR="009B10B9" w:rsidRPr="009B10B9" w:rsidRDefault="009B10B9" w:rsidP="009B10B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Evaluating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2076666C" wp14:editId="7E1D5186">
                <wp:simplePos x="0" y="0"/>
                <wp:positionH relativeFrom="column">
                  <wp:posOffset>-771525</wp:posOffset>
                </wp:positionH>
                <wp:positionV relativeFrom="paragraph">
                  <wp:posOffset>4724400</wp:posOffset>
                </wp:positionV>
                <wp:extent cx="4038600" cy="1695450"/>
                <wp:effectExtent l="0" t="0" r="19050" b="19050"/>
                <wp:wrapNone/>
                <wp:docPr id="6" name="Rectangle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38600" cy="1695450"/>
                        </a:xfrm>
                        <a:prstGeom prst="rect">
                          <a:avLst/>
                        </a:prstGeom>
                        <a:solidFill>
                          <a:srgbClr val="CCFFFF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14:paraId="3E6C666E" w14:textId="2EF0FCE7" w:rsidR="009B10B9" w:rsidRDefault="009B10B9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6E22EDBA" w14:textId="3F0DC2C7" w:rsidR="0003167C" w:rsidRDefault="0003167C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0DF61799" w14:textId="5B70A4E7" w:rsidR="0003167C" w:rsidRDefault="0003167C" w:rsidP="0003167C">
                            <w:pP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  <w:r w:rsidRPr="0003167C"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 xml:space="preserve">I </w:t>
                            </w: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>like… because…</w:t>
                            </w:r>
                          </w:p>
                          <w:p w14:paraId="0B730C6F" w14:textId="3FA6E151" w:rsidR="0003167C" w:rsidRDefault="0003167C" w:rsidP="0003167C">
                            <w:pP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>It is like my plan… because…</w:t>
                            </w:r>
                          </w:p>
                          <w:p w14:paraId="001EC954" w14:textId="1AB7C84C" w:rsidR="0003167C" w:rsidRDefault="0003167C" w:rsidP="0003167C">
                            <w:pP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  <w:t>Next time I would change… because…</w:t>
                            </w:r>
                          </w:p>
                          <w:p w14:paraId="178BDE68" w14:textId="0D03B973" w:rsidR="0003167C" w:rsidRPr="0003167C" w:rsidRDefault="0003167C" w:rsidP="0003167C">
                            <w:pPr>
                              <w:rPr>
                                <w:rFonts w:ascii="Sassoon Infant Std" w:hAnsi="Sassoon Infant Std"/>
                                <w:color w:val="002060"/>
                                <w:sz w:val="36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76666C" id="Rectangle 6" o:spid="_x0000_s1028" style="position:absolute;margin-left:-60.75pt;margin-top:372pt;width:318pt;height:133.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" fillcolor="#cff" strokecolor="#1f3763 [1604]" strokeweight="1pt">
                <v:textbox>
                  <w:txbxContent>
                    <w:p w14:paraId="3E6C666E" w14:textId="2EF0FCE7" w:rsidR="009B10B9" w:rsidRDefault="009B10B9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6E22EDBA" w14:textId="3F0DC2C7" w:rsidR="0003167C" w:rsidRDefault="0003167C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</w:rPr>
                      </w:pPr>
                    </w:p>
                    <w:p w14:paraId="0DF61799" w14:textId="5B70A4E7" w:rsidR="0003167C" w:rsidRDefault="0003167C" w:rsidP="0003167C">
                      <w:pP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  <w:r w:rsidRPr="0003167C"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 xml:space="preserve">I </w:t>
                      </w:r>
                      <w: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>like… because…</w:t>
                      </w:r>
                    </w:p>
                    <w:p w14:paraId="0B730C6F" w14:textId="3FA6E151" w:rsidR="0003167C" w:rsidRDefault="0003167C" w:rsidP="0003167C">
                      <w:pP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>It is like my plan… because…</w:t>
                      </w:r>
                    </w:p>
                    <w:p w14:paraId="001EC954" w14:textId="1AB7C84C" w:rsidR="0003167C" w:rsidRDefault="0003167C" w:rsidP="0003167C">
                      <w:pP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  <w: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  <w:t>Next time I would change… because…</w:t>
                      </w:r>
                    </w:p>
                    <w:p w14:paraId="178BDE68" w14:textId="0D03B973" w:rsidR="0003167C" w:rsidRPr="0003167C" w:rsidRDefault="0003167C" w:rsidP="0003167C">
                      <w:pPr>
                        <w:rPr>
                          <w:rFonts w:ascii="Sassoon Infant Std" w:hAnsi="Sassoon Infant Std"/>
                          <w:color w:val="002060"/>
                          <w:sz w:val="36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6DDEE4CA" wp14:editId="327E858A">
                <wp:simplePos x="0" y="0"/>
                <wp:positionH relativeFrom="page">
                  <wp:posOffset>4276725</wp:posOffset>
                </wp:positionH>
                <wp:positionV relativeFrom="paragraph">
                  <wp:posOffset>1943100</wp:posOffset>
                </wp:positionV>
                <wp:extent cx="3190875" cy="4623435"/>
                <wp:effectExtent l="0" t="0" r="28575" b="24765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0875" cy="4623435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717"/>
                            </w:tblGrid>
                            <w:tr w:rsidR="00523CE4" w14:paraId="48D9ADD0" w14:textId="77777777" w:rsidTr="00BC7093">
                              <w:tc>
                                <w:tcPr>
                                  <w:tcW w:w="4717" w:type="dxa"/>
                                </w:tcPr>
                                <w:p w14:paraId="22DB0EF6" w14:textId="1BD8C7C9" w:rsidR="00523CE4" w:rsidRPr="009B10B9" w:rsidRDefault="009B10B9" w:rsidP="00132539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Cs/>
                                      <w:sz w:val="24"/>
                                      <w:szCs w:val="24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Cs/>
                                      <w:sz w:val="28"/>
                                      <w:szCs w:val="24"/>
                                    </w:rPr>
                                    <w:t xml:space="preserve">Weaving </w:t>
                                  </w:r>
                                </w:p>
                              </w:tc>
                            </w:tr>
                          </w:tbl>
                          <w:p w14:paraId="4755C909" w14:textId="2ABBFF45" w:rsidR="00523CE4" w:rsidRDefault="00031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C48B201" wp14:editId="761EDB20">
                                  <wp:extent cx="2931536" cy="2114550"/>
                                  <wp:effectExtent l="0" t="0" r="2540" b="0"/>
                                  <wp:docPr id="24" name="Picture 2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8"/>
                                          <a:srcRect l="30146" t="27088" r="31140" b="23250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4751" cy="2124082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093CC107" w14:textId="690F99C4" w:rsidR="0003167C" w:rsidRDefault="0003167C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168AF54F" wp14:editId="529D09B4">
                                  <wp:extent cx="2971800" cy="2109019"/>
                                  <wp:effectExtent l="0" t="0" r="0" b="5715"/>
                                  <wp:docPr id="25" name="Picture 2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9"/>
                                          <a:srcRect l="30146" t="42889" r="30506" b="744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80902" cy="211547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DDEE4CA" id="_x0000_t202" coordsize="21600,21600" o:spt="202" path="m,l,21600r21600,l21600,xe">
                <v:stroke joinstyle="miter"/>
                <v:path gradientshapeok="t" o:connecttype="rect"/>
              </v:shapetype>
              <v:shape id="Text Box 5" o:spid="_x0000_s1029" type="#_x0000_t202" style="position:absolute;margin-left:336.75pt;margin-top:153pt;width:251.25pt;height:364.05pt;z-index:25166848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" fillcolor="#deeaf6 [664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717"/>
                      </w:tblGrid>
                      <w:tr w:rsidR="00523CE4" w14:paraId="48D9ADD0" w14:textId="77777777" w:rsidTr="00BC7093">
                        <w:tc>
                          <w:tcPr>
                            <w:tcW w:w="4717" w:type="dxa"/>
                          </w:tcPr>
                          <w:p w14:paraId="22DB0EF6" w14:textId="1BD8C7C9" w:rsidR="00523CE4" w:rsidRPr="009B10B9" w:rsidRDefault="009B10B9" w:rsidP="00132539">
                            <w:pPr>
                              <w:jc w:val="center"/>
                              <w:rPr>
                                <w:rFonts w:ascii="Sassoon Infant Std" w:hAnsi="Sassoon Infant Std"/>
                                <w:bCs/>
                                <w:sz w:val="24"/>
                                <w:szCs w:val="24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Cs/>
                                <w:sz w:val="28"/>
                                <w:szCs w:val="24"/>
                              </w:rPr>
                              <w:t xml:space="preserve">Weaving </w:t>
                            </w:r>
                          </w:p>
                        </w:tc>
                      </w:tr>
                    </w:tbl>
                    <w:p w14:paraId="4755C909" w14:textId="2ABBFF45" w:rsidR="00523CE4" w:rsidRDefault="00031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C48B201" wp14:editId="761EDB20">
                            <wp:extent cx="2931536" cy="2114550"/>
                            <wp:effectExtent l="0" t="0" r="2540" b="0"/>
                            <wp:docPr id="24" name="Picture 2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8"/>
                                    <a:srcRect l="30146" t="27088" r="31140" b="23250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4751" cy="2124082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093CC107" w14:textId="690F99C4" w:rsidR="0003167C" w:rsidRDefault="0003167C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168AF54F" wp14:editId="529D09B4">
                            <wp:extent cx="2971800" cy="2109019"/>
                            <wp:effectExtent l="0" t="0" r="0" b="5715"/>
                            <wp:docPr id="25" name="Picture 2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9"/>
                                    <a:srcRect l="30146" t="42889" r="30506" b="744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80902" cy="2115479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A2BBF49" wp14:editId="377B9C91">
                <wp:simplePos x="0" y="0"/>
                <wp:positionH relativeFrom="column">
                  <wp:posOffset>3343275</wp:posOffset>
                </wp:positionH>
                <wp:positionV relativeFrom="paragraph">
                  <wp:posOffset>-238125</wp:posOffset>
                </wp:positionV>
                <wp:extent cx="3299460" cy="2152015"/>
                <wp:effectExtent l="0" t="0" r="15240" b="19685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299460" cy="215201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DFF2648" w14:textId="456C522B" w:rsidR="00F8169C" w:rsidRDefault="00F8169C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679916E2" w14:textId="770FBF14" w:rsidR="00315A3A" w:rsidRDefault="00315A3A">
                            <w:pPr>
                              <w:rPr>
                                <w:color w:val="00B050"/>
                              </w:rPr>
                            </w:pPr>
                          </w:p>
                          <w:p w14:paraId="43A14A0B" w14:textId="28B8A5D5" w:rsidR="00315A3A" w:rsidRPr="00BC4787" w:rsidRDefault="00BC7093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5AEBD09E" wp14:editId="0AC56504">
                                  <wp:extent cx="971550" cy="767013"/>
                                  <wp:effectExtent l="0" t="0" r="0" b="0"/>
                                  <wp:docPr id="20" name="Picture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0"/>
                                          <a:srcRect l="21743" t="23421" r="54981" b="43899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972270" cy="76758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4787"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Roll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4EBEADE6" wp14:editId="7379AEA5">
                                  <wp:extent cx="1247775" cy="757197"/>
                                  <wp:effectExtent l="0" t="0" r="0" b="5080"/>
                                  <wp:docPr id="21" name="Picture 2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1"/>
                                          <a:srcRect l="32769" t="29412" r="31401" b="31917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249054" cy="757973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3DFDF48" w14:textId="69505DD6" w:rsidR="00BC4787" w:rsidRPr="00BC4787" w:rsidRDefault="00BC7093" w:rsidP="0003167C">
                            <w:pPr>
                              <w:spacing w:after="0"/>
                              <w:jc w:val="center"/>
                              <w:rPr>
                                <w:rFonts w:ascii="Sassoon Infant Std" w:hAnsi="Sassoon Infant Std"/>
                                <w:color w:val="00B050"/>
                              </w:rPr>
                            </w:pP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DA1AA6" wp14:editId="69F3CBD7">
                                  <wp:extent cx="1428115" cy="635442"/>
                                  <wp:effectExtent l="0" t="0" r="635" b="0"/>
                                  <wp:docPr id="17" name="Picture 1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2"/>
                                          <a:srcRect l="22969" t="52146" r="53450" b="2919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435753" cy="63884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BC4787" w:rsidRPr="00BC4787">
                              <w:rPr>
                                <w:rFonts w:ascii="Sassoon Infant Std" w:hAnsi="Sassoon Infant Std"/>
                                <w:color w:val="00B050"/>
                              </w:rPr>
                              <w:t xml:space="preserve">Fold </w:t>
                            </w:r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29877D14" wp14:editId="52E8D59A">
                                  <wp:extent cx="1371600" cy="512859"/>
                                  <wp:effectExtent l="0" t="0" r="0" b="1905"/>
                                  <wp:docPr id="19" name="Picture 1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3"/>
                                          <a:srcRect l="31416" t="41761" r="32092" b="3397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377943" cy="515231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2BBF49" id="Text Box 3" o:spid="_x0000_s1030" type="#_x0000_t202" style="position:absolute;margin-left:263.25pt;margin-top:-18.75pt;width:259.8pt;height:169.45pt;z-index:2516613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" fillcolor="#fbe4d5 [661]" strokeweight=".5pt">
                <v:textbox>
                  <w:txbxContent>
                    <w:p w14:paraId="4DFF2648" w14:textId="456C522B" w:rsidR="00F8169C" w:rsidRDefault="00F8169C">
                      <w:pPr>
                        <w:rPr>
                          <w:color w:val="00B050"/>
                        </w:rPr>
                      </w:pPr>
                    </w:p>
                    <w:p w14:paraId="679916E2" w14:textId="770FBF14" w:rsidR="00315A3A" w:rsidRDefault="00315A3A">
                      <w:pPr>
                        <w:rPr>
                          <w:color w:val="00B050"/>
                        </w:rPr>
                      </w:pPr>
                    </w:p>
                    <w:p w14:paraId="43A14A0B" w14:textId="28B8A5D5" w:rsidR="00315A3A" w:rsidRPr="00BC4787" w:rsidRDefault="00BC7093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5AEBD09E" wp14:editId="0AC56504">
                            <wp:extent cx="971550" cy="767013"/>
                            <wp:effectExtent l="0" t="0" r="0" b="0"/>
                            <wp:docPr id="20" name="Picture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4"/>
                                    <a:srcRect l="21743" t="23421" r="54981" b="43899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972270" cy="76758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4787"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Roll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4EBEADE6" wp14:editId="7379AEA5">
                            <wp:extent cx="1247775" cy="757197"/>
                            <wp:effectExtent l="0" t="0" r="0" b="5080"/>
                            <wp:docPr id="21" name="Picture 2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5"/>
                                    <a:srcRect l="32769" t="29412" r="31401" b="31917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249054" cy="757973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3DFDF48" w14:textId="69505DD6" w:rsidR="00BC4787" w:rsidRPr="00BC4787" w:rsidRDefault="00BC7093" w:rsidP="0003167C">
                      <w:pPr>
                        <w:spacing w:after="0"/>
                        <w:jc w:val="center"/>
                        <w:rPr>
                          <w:rFonts w:ascii="Sassoon Infant Std" w:hAnsi="Sassoon Infant Std"/>
                          <w:color w:val="00B050"/>
                        </w:rPr>
                      </w:pP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DA1AA6" wp14:editId="69F3CBD7">
                            <wp:extent cx="1428115" cy="635442"/>
                            <wp:effectExtent l="0" t="0" r="635" b="0"/>
                            <wp:docPr id="17" name="Picture 17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6"/>
                                    <a:srcRect l="22969" t="52146" r="53450" b="2919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435753" cy="638840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BC4787" w:rsidRPr="00BC4787">
                        <w:rPr>
                          <w:rFonts w:ascii="Sassoon Infant Std" w:hAnsi="Sassoon Infant Std"/>
                          <w:color w:val="00B050"/>
                        </w:rPr>
                        <w:t xml:space="preserve">Fold </w:t>
                      </w:r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29877D14" wp14:editId="52E8D59A">
                            <wp:extent cx="1371600" cy="512859"/>
                            <wp:effectExtent l="0" t="0" r="0" b="1905"/>
                            <wp:docPr id="19" name="Picture 1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7"/>
                                    <a:srcRect l="31416" t="41761" r="32092" b="3397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1377943" cy="515231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C47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63292B42" wp14:editId="030EC0D6">
                <wp:simplePos x="0" y="0"/>
                <wp:positionH relativeFrom="column">
                  <wp:posOffset>7962900</wp:posOffset>
                </wp:positionH>
                <wp:positionV relativeFrom="paragraph">
                  <wp:posOffset>133350</wp:posOffset>
                </wp:positionV>
                <wp:extent cx="561975" cy="809625"/>
                <wp:effectExtent l="0" t="0" r="28575" b="28575"/>
                <wp:wrapNone/>
                <wp:docPr id="15" name="Rectangle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61975" cy="809625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2E8B76D" id="Rectangle 15" o:spid="_x0000_s1026" style="position:absolute;margin-left:627pt;margin-top:10.5pt;width:44.25pt;height:63.7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" fillcolor="white [3212]" strokecolor="white [3212]" strokeweight="1pt"/>
            </w:pict>
          </mc:Fallback>
        </mc:AlternateContent>
      </w:r>
      <w:r w:rsidR="00BC47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D39B93D" wp14:editId="04C99F63">
                <wp:simplePos x="0" y="0"/>
                <wp:positionH relativeFrom="column">
                  <wp:posOffset>6800850</wp:posOffset>
                </wp:positionH>
                <wp:positionV relativeFrom="paragraph">
                  <wp:posOffset>952500</wp:posOffset>
                </wp:positionV>
                <wp:extent cx="542925" cy="961390"/>
                <wp:effectExtent l="0" t="0" r="28575" b="10160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42925" cy="961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CA0674" id="Rectangle 12" o:spid="_x0000_s1026" style="position:absolute;margin-left:535.5pt;margin-top:75pt;width:42.75pt;height:75.7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" fillcolor="white [3212]" strokecolor="white [3212]" strokeweight="1pt"/>
            </w:pict>
          </mc:Fallback>
        </mc:AlternateContent>
      </w:r>
      <w:r w:rsidR="00BC478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EEE9E02" wp14:editId="7305CF81">
                <wp:simplePos x="0" y="0"/>
                <wp:positionH relativeFrom="column">
                  <wp:posOffset>9134475</wp:posOffset>
                </wp:positionH>
                <wp:positionV relativeFrom="paragraph">
                  <wp:posOffset>1009650</wp:posOffset>
                </wp:positionV>
                <wp:extent cx="485775" cy="961390"/>
                <wp:effectExtent l="0" t="0" r="28575" b="10160"/>
                <wp:wrapNone/>
                <wp:docPr id="11" name="Rectang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5775" cy="961390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>
                          <a:solidFill>
                            <a:schemeClr val="bg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6314061" id="Rectangle 11" o:spid="_x0000_s1026" style="position:absolute;margin-left:719.25pt;margin-top:79.5pt;width:38.25pt;height:75.7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" fillcolor="white [3212]" strokecolor="white [3212]" strokeweight="1pt"/>
            </w:pict>
          </mc:Fallback>
        </mc:AlternateContent>
      </w:r>
      <w:r w:rsidR="009B1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9BE8C1C" wp14:editId="22165064">
                <wp:simplePos x="0" y="0"/>
                <wp:positionH relativeFrom="column">
                  <wp:posOffset>6686549</wp:posOffset>
                </wp:positionH>
                <wp:positionV relativeFrom="paragraph">
                  <wp:posOffset>2495550</wp:posOffset>
                </wp:positionV>
                <wp:extent cx="2915285" cy="304800"/>
                <wp:effectExtent l="0" t="0" r="18415" b="19050"/>
                <wp:wrapNone/>
                <wp:docPr id="14" name="Text Box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15285" cy="304800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9D78DBA" w14:textId="1F2D26E9" w:rsidR="00FB6D86" w:rsidRPr="009B10B9" w:rsidRDefault="009B10B9" w:rsidP="00FB6D86">
                            <w:pPr>
                              <w:jc w:val="center"/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 xml:space="preserve">How to </w:t>
                            </w:r>
                            <w:r w:rsidR="00BC7093"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>measure with</w:t>
                            </w:r>
                            <w:r>
                              <w:rPr>
                                <w:rFonts w:ascii="Sassoon Infant Std" w:hAnsi="Sassoon Infant Std"/>
                                <w:sz w:val="32"/>
                                <w:szCs w:val="32"/>
                              </w:rPr>
                              <w:t xml:space="preserve"> a ruler?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9BE8C1C" id="Text Box 14" o:spid="_x0000_s1031" type="#_x0000_t202" style="position:absolute;margin-left:526.5pt;margin-top:196.5pt;width:229.55pt;height:24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" fillcolor="#ffe599 [1303]" strokeweight=".5pt">
                <v:textbox>
                  <w:txbxContent>
                    <w:p w14:paraId="19D78DBA" w14:textId="1F2D26E9" w:rsidR="00FB6D86" w:rsidRPr="009B10B9" w:rsidRDefault="009B10B9" w:rsidP="00FB6D86">
                      <w:pPr>
                        <w:jc w:val="center"/>
                        <w:rPr>
                          <w:rFonts w:ascii="Sassoon Infant Std" w:hAnsi="Sassoon Infant Std"/>
                          <w:sz w:val="32"/>
                          <w:szCs w:val="32"/>
                        </w:rPr>
                      </w:pPr>
                      <w:r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 xml:space="preserve">How to </w:t>
                      </w:r>
                      <w:r w:rsidR="00BC7093"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>measure with</w:t>
                      </w:r>
                      <w:r>
                        <w:rPr>
                          <w:rFonts w:ascii="Sassoon Infant Std" w:hAnsi="Sassoon Infant Std"/>
                          <w:sz w:val="32"/>
                          <w:szCs w:val="32"/>
                        </w:rPr>
                        <w:t xml:space="preserve"> a ruler?</w:t>
                      </w:r>
                    </w:p>
                  </w:txbxContent>
                </v:textbox>
              </v:shape>
            </w:pict>
          </mc:Fallback>
        </mc:AlternateContent>
      </w:r>
      <w:r w:rsidR="009B1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F36B7EF" wp14:editId="5399C6F0">
                <wp:simplePos x="0" y="0"/>
                <wp:positionH relativeFrom="column">
                  <wp:posOffset>6591299</wp:posOffset>
                </wp:positionH>
                <wp:positionV relativeFrom="paragraph">
                  <wp:posOffset>2466975</wp:posOffset>
                </wp:positionV>
                <wp:extent cx="3095625" cy="4048125"/>
                <wp:effectExtent l="0" t="0" r="28575" b="28575"/>
                <wp:wrapNone/>
                <wp:docPr id="13" name="Text Box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95625" cy="4048125"/>
                        </a:xfrm>
                        <a:prstGeom prst="rect">
                          <a:avLst/>
                        </a:prstGeom>
                        <a:solidFill>
                          <a:schemeClr val="accent4">
                            <a:lumMod val="40000"/>
                            <a:lumOff val="6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37C67" w14:textId="28BCD807" w:rsidR="00FB6D86" w:rsidRDefault="00FB6D86"/>
                          <w:p w14:paraId="0FF8B3F5" w14:textId="223A7471" w:rsidR="0066012A" w:rsidRDefault="00BC7093" w:rsidP="00132539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091E0A99" wp14:editId="17E29152">
                                  <wp:extent cx="2809875" cy="1191895"/>
                                  <wp:effectExtent l="0" t="0" r="9525" b="8255"/>
                                  <wp:docPr id="22" name="Picture 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18"/>
                                          <a:srcRect l="31134" t="54800" r="31009" b="16634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839414" cy="1204425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3791C494" w14:textId="2C13729B" w:rsidR="00BC7093" w:rsidRPr="00D927A1" w:rsidRDefault="00BC7093" w:rsidP="00BC70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D927A1">
                              <w:rPr>
                                <w:rFonts w:ascii="Sassoon Infant Std" w:hAnsi="Sassoon Infant Std"/>
                              </w:rPr>
                              <w:t>Make sure you start from 0</w:t>
                            </w:r>
                            <w:r w:rsidR="00D927A1" w:rsidRPr="00D927A1">
                              <w:rPr>
                                <w:rFonts w:ascii="Sassoon Infant Std" w:hAnsi="Sassoon Infant Std"/>
                              </w:rPr>
                              <w:t xml:space="preserve"> </w:t>
                            </w:r>
                          </w:p>
                          <w:p w14:paraId="01205F22" w14:textId="3C7F3B2C" w:rsidR="00D927A1" w:rsidRPr="00D927A1" w:rsidRDefault="00D927A1" w:rsidP="00BC70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D927A1">
                              <w:rPr>
                                <w:rFonts w:ascii="Sassoon Infant Std" w:hAnsi="Sassoon Infant Std"/>
                              </w:rPr>
                              <w:t>Check if you are measuring in cm or mm</w:t>
                            </w:r>
                          </w:p>
                          <w:p w14:paraId="7E0475C2" w14:textId="1A30290D" w:rsidR="00BC7093" w:rsidRPr="00D927A1" w:rsidRDefault="00D927A1" w:rsidP="00BC7093">
                            <w:pPr>
                              <w:pStyle w:val="ListParagraph"/>
                              <w:numPr>
                                <w:ilvl w:val="0"/>
                                <w:numId w:val="2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D927A1">
                              <w:rPr>
                                <w:rFonts w:ascii="Sassoon Infant Std" w:hAnsi="Sassoon Infant Std"/>
                              </w:rPr>
                              <w:t>Find where the end of your object is and that number is how long the object is.</w:t>
                            </w:r>
                          </w:p>
                          <w:p w14:paraId="44A3A9D8" w14:textId="5C42DB9C" w:rsidR="00D927A1" w:rsidRPr="00D927A1" w:rsidRDefault="00D927A1" w:rsidP="00D927A1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</w:p>
                          <w:p w14:paraId="0BEFE46A" w14:textId="6E42E029" w:rsidR="00D927A1" w:rsidRPr="00D927A1" w:rsidRDefault="00D927A1" w:rsidP="00D927A1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D927A1">
                              <w:rPr>
                                <w:rFonts w:ascii="Sassoon Infant Std" w:hAnsi="Sassoon Infant Std"/>
                              </w:rPr>
                              <w:t>If you want to draw a line a certain length.</w:t>
                            </w:r>
                          </w:p>
                          <w:p w14:paraId="169E7391" w14:textId="363B8548" w:rsidR="00D927A1" w:rsidRDefault="00D927A1" w:rsidP="00D927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 w:rsidRPr="00D927A1">
                              <w:rPr>
                                <w:rFonts w:ascii="Sassoon Infant Std" w:hAnsi="Sassoon Infant Std"/>
                              </w:rPr>
                              <w:t>Start from 0</w:t>
                            </w:r>
                          </w:p>
                          <w:p w14:paraId="2474EEDA" w14:textId="717D4B4E" w:rsidR="00D927A1" w:rsidRDefault="00D927A1" w:rsidP="00D927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Check if you are measuring in cm or mm</w:t>
                            </w:r>
                          </w:p>
                          <w:p w14:paraId="6EBEDD8E" w14:textId="4383DF86" w:rsidR="00D927A1" w:rsidRPr="00D927A1" w:rsidRDefault="00D927A1" w:rsidP="00D927A1">
                            <w:pPr>
                              <w:pStyle w:val="ListParagraph"/>
                              <w:numPr>
                                <w:ilvl w:val="0"/>
                                <w:numId w:val="3"/>
                              </w:numPr>
                              <w:rPr>
                                <w:rFonts w:ascii="Sassoon Infant Std" w:hAnsi="Sassoon Infant Std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</w:rPr>
                              <w:t>Move your pencil along the ruler until you get to the number that you want to stop at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F36B7EF" id="Text Box 13" o:spid="_x0000_s1032" type="#_x0000_t202" style="position:absolute;margin-left:519pt;margin-top:194.25pt;width:243.75pt;height:318.7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" fillcolor="#ffe599 [1303]" strokeweight=".5pt">
                <v:textbox>
                  <w:txbxContent>
                    <w:p w14:paraId="76237C67" w14:textId="28BCD807" w:rsidR="00FB6D86" w:rsidRDefault="00FB6D86"/>
                    <w:p w14:paraId="0FF8B3F5" w14:textId="223A7471" w:rsidR="0066012A" w:rsidRDefault="00BC7093" w:rsidP="00132539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091E0A99" wp14:editId="17E29152">
                            <wp:extent cx="2809875" cy="1191895"/>
                            <wp:effectExtent l="0" t="0" r="9525" b="8255"/>
                            <wp:docPr id="22" name="Picture 2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19"/>
                                    <a:srcRect l="31134" t="54800" r="31009" b="16634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839414" cy="1204425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3791C494" w14:textId="2C13729B" w:rsidR="00BC7093" w:rsidRPr="00D927A1" w:rsidRDefault="00BC7093" w:rsidP="00BC70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</w:rPr>
                      </w:pPr>
                      <w:r w:rsidRPr="00D927A1">
                        <w:rPr>
                          <w:rFonts w:ascii="Sassoon Infant Std" w:hAnsi="Sassoon Infant Std"/>
                        </w:rPr>
                        <w:t>Make sure you start from 0</w:t>
                      </w:r>
                      <w:r w:rsidR="00D927A1" w:rsidRPr="00D927A1">
                        <w:rPr>
                          <w:rFonts w:ascii="Sassoon Infant Std" w:hAnsi="Sassoon Infant Std"/>
                        </w:rPr>
                        <w:t xml:space="preserve"> </w:t>
                      </w:r>
                    </w:p>
                    <w:p w14:paraId="01205F22" w14:textId="3C7F3B2C" w:rsidR="00D927A1" w:rsidRPr="00D927A1" w:rsidRDefault="00D927A1" w:rsidP="00BC70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</w:rPr>
                      </w:pPr>
                      <w:r w:rsidRPr="00D927A1">
                        <w:rPr>
                          <w:rFonts w:ascii="Sassoon Infant Std" w:hAnsi="Sassoon Infant Std"/>
                        </w:rPr>
                        <w:t>Check if you are measuring in cm or mm</w:t>
                      </w:r>
                    </w:p>
                    <w:p w14:paraId="7E0475C2" w14:textId="1A30290D" w:rsidR="00BC7093" w:rsidRPr="00D927A1" w:rsidRDefault="00D927A1" w:rsidP="00BC7093">
                      <w:pPr>
                        <w:pStyle w:val="ListParagraph"/>
                        <w:numPr>
                          <w:ilvl w:val="0"/>
                          <w:numId w:val="2"/>
                        </w:numPr>
                        <w:rPr>
                          <w:rFonts w:ascii="Sassoon Infant Std" w:hAnsi="Sassoon Infant Std"/>
                        </w:rPr>
                      </w:pPr>
                      <w:r w:rsidRPr="00D927A1">
                        <w:rPr>
                          <w:rFonts w:ascii="Sassoon Infant Std" w:hAnsi="Sassoon Infant Std"/>
                        </w:rPr>
                        <w:t>Find where the end of your object is and that number is how long the object is.</w:t>
                      </w:r>
                    </w:p>
                    <w:p w14:paraId="44A3A9D8" w14:textId="5C42DB9C" w:rsidR="00D927A1" w:rsidRPr="00D927A1" w:rsidRDefault="00D927A1" w:rsidP="00D927A1">
                      <w:pPr>
                        <w:rPr>
                          <w:rFonts w:ascii="Sassoon Infant Std" w:hAnsi="Sassoon Infant Std"/>
                        </w:rPr>
                      </w:pPr>
                    </w:p>
                    <w:p w14:paraId="0BEFE46A" w14:textId="6E42E029" w:rsidR="00D927A1" w:rsidRPr="00D927A1" w:rsidRDefault="00D927A1" w:rsidP="00D927A1">
                      <w:pPr>
                        <w:rPr>
                          <w:rFonts w:ascii="Sassoon Infant Std" w:hAnsi="Sassoon Infant Std"/>
                        </w:rPr>
                      </w:pPr>
                      <w:r w:rsidRPr="00D927A1">
                        <w:rPr>
                          <w:rFonts w:ascii="Sassoon Infant Std" w:hAnsi="Sassoon Infant Std"/>
                        </w:rPr>
                        <w:t>If you want to draw a line a certain length.</w:t>
                      </w:r>
                    </w:p>
                    <w:p w14:paraId="169E7391" w14:textId="363B8548" w:rsidR="00D927A1" w:rsidRDefault="00D927A1" w:rsidP="00D927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</w:rPr>
                      </w:pPr>
                      <w:r w:rsidRPr="00D927A1">
                        <w:rPr>
                          <w:rFonts w:ascii="Sassoon Infant Std" w:hAnsi="Sassoon Infant Std"/>
                        </w:rPr>
                        <w:t>Start from 0</w:t>
                      </w:r>
                    </w:p>
                    <w:p w14:paraId="2474EEDA" w14:textId="717D4B4E" w:rsidR="00D927A1" w:rsidRDefault="00D927A1" w:rsidP="00D927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Check if you are measuring in cm or mm</w:t>
                      </w:r>
                    </w:p>
                    <w:p w14:paraId="6EBEDD8E" w14:textId="4383DF86" w:rsidR="00D927A1" w:rsidRPr="00D927A1" w:rsidRDefault="00D927A1" w:rsidP="00D927A1">
                      <w:pPr>
                        <w:pStyle w:val="ListParagraph"/>
                        <w:numPr>
                          <w:ilvl w:val="0"/>
                          <w:numId w:val="3"/>
                        </w:numPr>
                        <w:rPr>
                          <w:rFonts w:ascii="Sassoon Infant Std" w:hAnsi="Sassoon Infant Std"/>
                        </w:rPr>
                      </w:pPr>
                      <w:r>
                        <w:rPr>
                          <w:rFonts w:ascii="Sassoon Infant Std" w:hAnsi="Sassoon Infant Std"/>
                        </w:rPr>
                        <w:t>Move your pencil along the ruler until you get to the number that you want to stop at</w:t>
                      </w:r>
                    </w:p>
                  </w:txbxContent>
                </v:textbox>
              </v:shape>
            </w:pict>
          </mc:Fallback>
        </mc:AlternateContent>
      </w:r>
      <w:r w:rsidR="009B1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003DD808" wp14:editId="4D56A229">
                <wp:simplePos x="0" y="0"/>
                <wp:positionH relativeFrom="column">
                  <wp:posOffset>6667500</wp:posOffset>
                </wp:positionH>
                <wp:positionV relativeFrom="paragraph">
                  <wp:posOffset>-219075</wp:posOffset>
                </wp:positionV>
                <wp:extent cx="3048000" cy="2657475"/>
                <wp:effectExtent l="0" t="0" r="19050" b="28575"/>
                <wp:wrapNone/>
                <wp:docPr id="16" name="Text Box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48000" cy="2657475"/>
                        </a:xfrm>
                        <a:prstGeom prst="rect">
                          <a:avLst/>
                        </a:prstGeom>
                        <a:solidFill>
                          <a:schemeClr val="accent1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4338"/>
                            </w:tblGrid>
                            <w:tr w:rsidR="004B7AFD" w14:paraId="02273716" w14:textId="77777777" w:rsidTr="009B10B9">
                              <w:trPr>
                                <w:trHeight w:val="416"/>
                              </w:trPr>
                              <w:tc>
                                <w:tcPr>
                                  <w:tcW w:w="4338" w:type="dxa"/>
                                </w:tcPr>
                                <w:p w14:paraId="69F54A10" w14:textId="64C6AD8D" w:rsidR="004B7AFD" w:rsidRPr="009B10B9" w:rsidRDefault="009B10B9" w:rsidP="004B7AF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 xml:space="preserve">Methods of joining </w:t>
                                  </w:r>
                                </w:p>
                              </w:tc>
                            </w:tr>
                          </w:tbl>
                          <w:p w14:paraId="782AC442" w14:textId="7C35D142" w:rsidR="0066015D" w:rsidRDefault="00BC4787">
                            <w:r>
                              <w:rPr>
                                <w:noProof/>
                                <w:lang w:eastAsia="en-GB"/>
                              </w:rPr>
                              <w:drawing>
                                <wp:inline distT="0" distB="0" distL="0" distR="0" wp14:anchorId="37A9C438" wp14:editId="21271D93">
                                  <wp:extent cx="2927985" cy="1866591"/>
                                  <wp:effectExtent l="0" t="0" r="5715" b="635"/>
                                  <wp:docPr id="8" name="Picture 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 rotWithShape="1">
                                          <a:blip r:embed="rId20"/>
                                          <a:srcRect l="22989" t="28448" r="23701" b="11102"/>
                                          <a:stretch/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2946050" cy="1878107"/>
                                          </a:xfrm>
                                          <a:prstGeom prst="rect">
                                            <a:avLst/>
                                          </a:prstGeom>
                                          <a:ln>
                                            <a:noFill/>
                                          </a:ln>
                                          <a:extLst>
                                            <a:ext uri="{53640926-AAD7-44D8-BBD7-CCE9431645EC}">
                                              <a14:shadowObscured xmlns:a14="http://schemas.microsoft.com/office/drawing/2010/main"/>
                                            </a:ext>
                                          </a:extLst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3DD808" id="Text Box 16" o:spid="_x0000_s1033" type="#_x0000_t202" style="position:absolute;margin-left:525pt;margin-top:-17.25pt;width:240pt;height:209.25pt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" fillcolor="#d9e2f3 [660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4338"/>
                      </w:tblGrid>
                      <w:tr w:rsidR="004B7AFD" w14:paraId="02273716" w14:textId="77777777" w:rsidTr="009B10B9">
                        <w:trPr>
                          <w:trHeight w:val="416"/>
                        </w:trPr>
                        <w:tc>
                          <w:tcPr>
                            <w:tcW w:w="4338" w:type="dxa"/>
                          </w:tcPr>
                          <w:p w14:paraId="69F54A10" w14:textId="64C6AD8D" w:rsidR="004B7AFD" w:rsidRPr="009B10B9" w:rsidRDefault="009B10B9" w:rsidP="004B7AFD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Methods of joining </w:t>
                            </w:r>
                          </w:p>
                        </w:tc>
                      </w:tr>
                    </w:tbl>
                    <w:p w14:paraId="782AC442" w14:textId="7C35D142" w:rsidR="0066015D" w:rsidRDefault="00BC4787">
                      <w:r>
                        <w:rPr>
                          <w:noProof/>
                          <w:lang w:eastAsia="en-GB"/>
                        </w:rPr>
                        <w:drawing>
                          <wp:inline distT="0" distB="0" distL="0" distR="0" wp14:anchorId="37A9C438" wp14:editId="21271D93">
                            <wp:extent cx="2927985" cy="1866591"/>
                            <wp:effectExtent l="0" t="0" r="5715" b="635"/>
                            <wp:docPr id="8" name="Picture 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 rotWithShape="1">
                                    <a:blip r:embed="rId20"/>
                                    <a:srcRect l="22989" t="28448" r="23701" b="11102"/>
                                    <a:stretch/>
                                  </pic:blipFill>
                                  <pic:spPr bwMode="auto">
                                    <a:xfrm>
                                      <a:off x="0" y="0"/>
                                      <a:ext cx="2946050" cy="1878107"/>
                                    </a:xfrm>
                                    <a:prstGeom prst="rect">
                                      <a:avLst/>
                                    </a:prstGeom>
                                    <a:ln>
                                      <a:noFill/>
                                    </a:ln>
                                    <a:extLst>
                                      <a:ext uri="{53640926-AAD7-44D8-BBD7-CCE9431645EC}">
                                        <a14:shadowObscured xmlns:a14="http://schemas.microsoft.com/office/drawing/2010/main"/>
                                      </a:ext>
                                    </a:extLst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9B1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634A0C46" wp14:editId="76D02B1C">
                <wp:simplePos x="0" y="0"/>
                <wp:positionH relativeFrom="column">
                  <wp:posOffset>-409575</wp:posOffset>
                </wp:positionH>
                <wp:positionV relativeFrom="paragraph">
                  <wp:posOffset>2076450</wp:posOffset>
                </wp:positionV>
                <wp:extent cx="3020060" cy="333375"/>
                <wp:effectExtent l="0" t="0" r="27940" b="28575"/>
                <wp:wrapNone/>
                <wp:docPr id="10" name="Text Box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20060" cy="333375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826ED87" w14:textId="5DC66FEF" w:rsidR="006E2469" w:rsidRPr="009B10B9" w:rsidRDefault="009B10B9" w:rsidP="006E2469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 xml:space="preserve">Planning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34A0C46" id="Text Box 10" o:spid="_x0000_s1034" type="#_x0000_t202" style="position:absolute;margin-left:-32.25pt;margin-top:163.5pt;width:237.8pt;height:26.25pt;z-index:25166438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" fillcolor="#fcf" strokeweight=".5pt">
                <v:textbox>
                  <w:txbxContent>
                    <w:p w14:paraId="4826ED87" w14:textId="5DC66FEF" w:rsidR="006E2469" w:rsidRPr="009B10B9" w:rsidRDefault="009B10B9" w:rsidP="006E2469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 xml:space="preserve">Planning </w:t>
                      </w:r>
                    </w:p>
                  </w:txbxContent>
                </v:textbox>
              </v:shape>
            </w:pict>
          </mc:Fallback>
        </mc:AlternateContent>
      </w:r>
      <w:r w:rsidR="009B10B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F2E7ECB" wp14:editId="59634DA2">
                <wp:simplePos x="0" y="0"/>
                <wp:positionH relativeFrom="column">
                  <wp:posOffset>-904875</wp:posOffset>
                </wp:positionH>
                <wp:positionV relativeFrom="paragraph">
                  <wp:posOffset>-247650</wp:posOffset>
                </wp:positionV>
                <wp:extent cx="4244340" cy="2162175"/>
                <wp:effectExtent l="0" t="0" r="22860" b="2857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244340" cy="216217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Look w:val="04A0" w:firstRow="1" w:lastRow="0" w:firstColumn="1" w:lastColumn="0" w:noHBand="0" w:noVBand="1"/>
                            </w:tblPr>
                            <w:tblGrid>
                              <w:gridCol w:w="1975"/>
                              <w:gridCol w:w="4401"/>
                            </w:tblGrid>
                            <w:tr w:rsidR="0018698D" w14:paraId="56FF0EC0" w14:textId="77777777" w:rsidTr="00DB6EA5">
                              <w:tc>
                                <w:tcPr>
                                  <w:tcW w:w="6376" w:type="dxa"/>
                                  <w:gridSpan w:val="2"/>
                                </w:tcPr>
                                <w:p w14:paraId="68DBE578" w14:textId="707DD9CD" w:rsidR="0018698D" w:rsidRPr="009B10B9" w:rsidRDefault="0018698D" w:rsidP="0018698D">
                                  <w:pPr>
                                    <w:jc w:val="center"/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b/>
                                      <w:bCs/>
                                      <w:sz w:val="36"/>
                                      <w:szCs w:val="36"/>
                                    </w:rPr>
                                    <w:t>Key Vocabulary</w:t>
                                  </w:r>
                                </w:p>
                              </w:tc>
                            </w:tr>
                            <w:tr w:rsidR="0018698D" w14:paraId="35C2DA47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E5B3A5" w14:textId="2AC69A73" w:rsidR="0018698D" w:rsidRPr="009B10B9" w:rsidRDefault="009B10B9" w:rsidP="009B10B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Strengthening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342976E4" w14:textId="2AFCD601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make something stronger.</w:t>
                                  </w:r>
                                </w:p>
                              </w:tc>
                            </w:tr>
                            <w:tr w:rsidR="007D649D" w14:paraId="4E057299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5C49779B" w14:textId="044A72AF" w:rsidR="007D649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color w:val="FF0000"/>
                                      <w:sz w:val="28"/>
                                      <w:szCs w:val="28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Materials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97E5166" w14:textId="07A4B519" w:rsidR="007D649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What something is made from.</w:t>
                                  </w:r>
                                </w:p>
                              </w:tc>
                            </w:tr>
                            <w:tr w:rsidR="0018698D" w14:paraId="099F2A3C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0F3C9A48" w14:textId="20607205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Roll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2F77062" w14:textId="167DB688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shape something by rounding off some of its edges.</w:t>
                                  </w:r>
                                </w:p>
                              </w:tc>
                            </w:tr>
                            <w:tr w:rsidR="0018698D" w14:paraId="71C909A5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A23EFFA" w14:textId="1E90F9A8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color w:val="CC00FF"/>
                                      <w:sz w:val="28"/>
                                      <w:szCs w:val="28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Join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0FBA1BCC" w14:textId="50542696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 xml:space="preserve">To connect. </w:t>
                                  </w:r>
                                </w:p>
                              </w:tc>
                            </w:tr>
                            <w:tr w:rsidR="0018698D" w14:paraId="31485458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2CBA34A" w14:textId="6AB07583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Measure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29440388" w14:textId="1B5A958B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find out the exact size.</w:t>
                                  </w:r>
                                </w:p>
                              </w:tc>
                            </w:tr>
                            <w:tr w:rsidR="0018698D" w14:paraId="671DD482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3ED888F0" w14:textId="1EF90F8C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Weave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40A3848" w14:textId="63557901" w:rsidR="0018698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</w:pPr>
                                  <w:r>
                                    <w:rPr>
                                      <w:rFonts w:ascii="Sassoon Infant Std" w:hAnsi="Sassoon Infant Std"/>
                                      <w:sz w:val="24"/>
                                      <w:szCs w:val="28"/>
                                    </w:rPr>
                                    <w:t>To cross materials over one another.</w:t>
                                  </w:r>
                                </w:p>
                              </w:tc>
                            </w:tr>
                            <w:tr w:rsidR="007D649D" w14:paraId="49599146" w14:textId="77777777" w:rsidTr="00173086">
                              <w:tc>
                                <w:tcPr>
                                  <w:tcW w:w="1975" w:type="dxa"/>
                                </w:tcPr>
                                <w:p w14:paraId="1180EF8F" w14:textId="5C4A8990" w:rsidR="007D649D" w:rsidRPr="009B10B9" w:rsidRDefault="009B10B9">
                                  <w:pPr>
                                    <w:rPr>
                                      <w:rFonts w:ascii="Sassoon Infant Std" w:hAnsi="Sassoon Infant Std"/>
                                      <w:color w:val="ED7D31" w:themeColor="accent2"/>
                                      <w:sz w:val="28"/>
                                      <w:szCs w:val="28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  <w:sz w:val="28"/>
                                      <w:szCs w:val="28"/>
                                    </w:rPr>
                                    <w:t>Evaluate</w:t>
                                  </w:r>
                                </w:p>
                              </w:tc>
                              <w:tc>
                                <w:tcPr>
                                  <w:tcW w:w="4401" w:type="dxa"/>
                                </w:tcPr>
                                <w:p w14:paraId="1A73037D" w14:textId="0DBC4C02" w:rsidR="009B10B9" w:rsidRPr="009B10B9" w:rsidRDefault="009B10B9" w:rsidP="009B10B9">
                                  <w:pPr>
                                    <w:rPr>
                                      <w:rFonts w:ascii="Sassoon Infant Std" w:hAnsi="Sassoon Infant Std"/>
                                    </w:rPr>
                                  </w:pPr>
                                  <w:r w:rsidRPr="009B10B9">
                                    <w:rPr>
                                      <w:rFonts w:ascii="Sassoon Infant Std" w:hAnsi="Sassoon Infant Std"/>
                                    </w:rPr>
                                    <w:t xml:space="preserve">To </w:t>
                                  </w:r>
                                  <w:r>
                                    <w:rPr>
                                      <w:rFonts w:ascii="Sassoon Infant Std" w:hAnsi="Sassoon Infant Std"/>
                                    </w:rPr>
                                    <w:t xml:space="preserve">decide how good or bad something is. </w:t>
                                  </w:r>
                                </w:p>
                              </w:tc>
                            </w:tr>
                          </w:tbl>
                          <w:p w14:paraId="1770B918" w14:textId="790C9DBD" w:rsidR="00523CE4" w:rsidRDefault="00523CE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F2E7ECB" id="Text Box 2" o:spid="_x0000_s1035" type="#_x0000_t202" style="position:absolute;margin-left:-71.25pt;margin-top:-19.5pt;width:334.2pt;height:170.25pt;z-index:2516602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" fillcolor="#e2efd9 [665]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Look w:val="04A0" w:firstRow="1" w:lastRow="0" w:firstColumn="1" w:lastColumn="0" w:noHBand="0" w:noVBand="1"/>
                      </w:tblPr>
                      <w:tblGrid>
                        <w:gridCol w:w="1975"/>
                        <w:gridCol w:w="4401"/>
                      </w:tblGrid>
                      <w:tr w:rsidR="0018698D" w14:paraId="56FF0EC0" w14:textId="77777777" w:rsidTr="00DB6EA5">
                        <w:tc>
                          <w:tcPr>
                            <w:tcW w:w="6376" w:type="dxa"/>
                            <w:gridSpan w:val="2"/>
                          </w:tcPr>
                          <w:p w14:paraId="68DBE578" w14:textId="707DD9CD" w:rsidR="0018698D" w:rsidRPr="009B10B9" w:rsidRDefault="0018698D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b/>
                                <w:bCs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b/>
                                <w:bCs/>
                                <w:sz w:val="36"/>
                                <w:szCs w:val="36"/>
                              </w:rPr>
                              <w:t>Key Vocabulary</w:t>
                            </w:r>
                          </w:p>
                        </w:tc>
                      </w:tr>
                      <w:tr w:rsidR="0018698D" w14:paraId="35C2DA47" w14:textId="77777777" w:rsidTr="00173086">
                        <w:tc>
                          <w:tcPr>
                            <w:tcW w:w="1975" w:type="dxa"/>
                          </w:tcPr>
                          <w:p w14:paraId="11E5B3A5" w14:textId="2AC69A73" w:rsidR="0018698D" w:rsidRPr="009B10B9" w:rsidRDefault="009B10B9" w:rsidP="009B10B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Strengthening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342976E4" w14:textId="2AFCD601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make something stronger.</w:t>
                            </w:r>
                          </w:p>
                        </w:tc>
                      </w:tr>
                      <w:tr w:rsidR="007D649D" w14:paraId="4E057299" w14:textId="77777777" w:rsidTr="00173086">
                        <w:tc>
                          <w:tcPr>
                            <w:tcW w:w="1975" w:type="dxa"/>
                          </w:tcPr>
                          <w:p w14:paraId="5C49779B" w14:textId="044A72AF" w:rsidR="007D649D" w:rsidRPr="009B10B9" w:rsidRDefault="009B10B9">
                            <w:pPr>
                              <w:rPr>
                                <w:rFonts w:ascii="Sassoon Infant Std" w:hAnsi="Sassoon Infant Std"/>
                                <w:color w:val="FF0000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Materials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97E5166" w14:textId="07A4B519" w:rsidR="007D649D" w:rsidRPr="009B10B9" w:rsidRDefault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What something is made from.</w:t>
                            </w:r>
                          </w:p>
                        </w:tc>
                      </w:tr>
                      <w:tr w:rsidR="0018698D" w14:paraId="099F2A3C" w14:textId="77777777" w:rsidTr="00173086">
                        <w:tc>
                          <w:tcPr>
                            <w:tcW w:w="1975" w:type="dxa"/>
                          </w:tcPr>
                          <w:p w14:paraId="0F3C9A48" w14:textId="20607205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Roll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2F77062" w14:textId="167DB688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shape something by rounding off some of its edges.</w:t>
                            </w:r>
                          </w:p>
                        </w:tc>
                      </w:tr>
                      <w:tr w:rsidR="0018698D" w14:paraId="71C909A5" w14:textId="77777777" w:rsidTr="00173086">
                        <w:tc>
                          <w:tcPr>
                            <w:tcW w:w="1975" w:type="dxa"/>
                          </w:tcPr>
                          <w:p w14:paraId="3A23EFFA" w14:textId="1E90F9A8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color w:val="CC00FF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Join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0FBA1BCC" w14:textId="50542696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 xml:space="preserve">To connect. </w:t>
                            </w:r>
                          </w:p>
                        </w:tc>
                      </w:tr>
                      <w:tr w:rsidR="0018698D" w14:paraId="31485458" w14:textId="77777777" w:rsidTr="00173086">
                        <w:tc>
                          <w:tcPr>
                            <w:tcW w:w="1975" w:type="dxa"/>
                          </w:tcPr>
                          <w:p w14:paraId="12CBA34A" w14:textId="6AB07583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Measure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29440388" w14:textId="1B5A958B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find out the exact size.</w:t>
                            </w:r>
                          </w:p>
                        </w:tc>
                      </w:tr>
                      <w:tr w:rsidR="0018698D" w14:paraId="671DD482" w14:textId="77777777" w:rsidTr="00173086">
                        <w:tc>
                          <w:tcPr>
                            <w:tcW w:w="1975" w:type="dxa"/>
                          </w:tcPr>
                          <w:p w14:paraId="3ED888F0" w14:textId="1EF90F8C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Weave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40A3848" w14:textId="63557901" w:rsidR="0018698D" w:rsidRPr="009B10B9" w:rsidRDefault="009B10B9">
                            <w:pP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</w:pPr>
                            <w:r>
                              <w:rPr>
                                <w:rFonts w:ascii="Sassoon Infant Std" w:hAnsi="Sassoon Infant Std"/>
                                <w:sz w:val="24"/>
                                <w:szCs w:val="28"/>
                              </w:rPr>
                              <w:t>To cross materials over one another.</w:t>
                            </w:r>
                          </w:p>
                        </w:tc>
                      </w:tr>
                      <w:tr w:rsidR="007D649D" w14:paraId="49599146" w14:textId="77777777" w:rsidTr="00173086">
                        <w:tc>
                          <w:tcPr>
                            <w:tcW w:w="1975" w:type="dxa"/>
                          </w:tcPr>
                          <w:p w14:paraId="1180EF8F" w14:textId="5C4A8990" w:rsidR="007D649D" w:rsidRPr="009B10B9" w:rsidRDefault="009B10B9">
                            <w:pPr>
                              <w:rPr>
                                <w:rFonts w:ascii="Sassoon Infant Std" w:hAnsi="Sassoon Infant Std"/>
                                <w:color w:val="ED7D31" w:themeColor="accent2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Evaluate</w:t>
                            </w:r>
                          </w:p>
                        </w:tc>
                        <w:tc>
                          <w:tcPr>
                            <w:tcW w:w="4401" w:type="dxa"/>
                          </w:tcPr>
                          <w:p w14:paraId="1A73037D" w14:textId="0DBC4C02" w:rsidR="009B10B9" w:rsidRPr="009B10B9" w:rsidRDefault="009B10B9" w:rsidP="009B10B9">
                            <w:pPr>
                              <w:rPr>
                                <w:rFonts w:ascii="Sassoon Infant Std" w:hAnsi="Sassoon Infant Std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</w:rPr>
                              <w:t xml:space="preserve">To </w:t>
                            </w:r>
                            <w:r>
                              <w:rPr>
                                <w:rFonts w:ascii="Sassoon Infant Std" w:hAnsi="Sassoon Infant Std"/>
                              </w:rPr>
                              <w:t xml:space="preserve">decide how good or bad something is. </w:t>
                            </w:r>
                          </w:p>
                        </w:tc>
                      </w:tr>
                    </w:tbl>
                    <w:p w14:paraId="1770B918" w14:textId="790C9DBD" w:rsidR="00523CE4" w:rsidRDefault="00523CE4"/>
                  </w:txbxContent>
                </v:textbox>
              </v:shape>
            </w:pict>
          </mc:Fallback>
        </mc:AlternateContent>
      </w:r>
      <w:r w:rsidR="002540C7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059D113" wp14:editId="77E6A09A">
                <wp:simplePos x="0" y="0"/>
                <wp:positionH relativeFrom="column">
                  <wp:posOffset>3444240</wp:posOffset>
                </wp:positionH>
                <wp:positionV relativeFrom="paragraph">
                  <wp:posOffset>-137160</wp:posOffset>
                </wp:positionV>
                <wp:extent cx="3017520" cy="356235"/>
                <wp:effectExtent l="0" t="0" r="11430" b="247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17520" cy="356235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4289085" w14:textId="478F1198" w:rsidR="00315A3A" w:rsidRPr="009B10B9" w:rsidRDefault="009B10B9" w:rsidP="00315A3A">
                            <w:pPr>
                              <w:jc w:val="center"/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sz w:val="28"/>
                                <w:szCs w:val="28"/>
                              </w:rPr>
                              <w:t>Strengthening materials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059D113" id="Text Box 4" o:spid="_x0000_s1036" type="#_x0000_t202" style="position:absolute;margin-left:271.2pt;margin-top:-10.8pt;width:237.6pt;height:28.0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" fillcolor="#fbe4d5 [661]" strokeweight=".5pt">
                <v:textbox>
                  <w:txbxContent>
                    <w:p w14:paraId="44289085" w14:textId="478F1198" w:rsidR="00315A3A" w:rsidRPr="009B10B9" w:rsidRDefault="009B10B9" w:rsidP="00315A3A">
                      <w:pPr>
                        <w:jc w:val="center"/>
                        <w:rPr>
                          <w:rFonts w:ascii="Sassoon Infant Std" w:hAnsi="Sassoon Infant Std"/>
                          <w:sz w:val="28"/>
                          <w:szCs w:val="28"/>
                        </w:rPr>
                      </w:pPr>
                      <w:r w:rsidRPr="009B10B9">
                        <w:rPr>
                          <w:rFonts w:ascii="Sassoon Infant Std" w:hAnsi="Sassoon Infant Std"/>
                          <w:sz w:val="28"/>
                          <w:szCs w:val="28"/>
                        </w:rPr>
                        <w:t>Strengthening materials</w:t>
                      </w:r>
                    </w:p>
                  </w:txbxContent>
                </v:textbox>
              </v:shape>
            </w:pict>
          </mc:Fallback>
        </mc:AlternateContent>
      </w:r>
      <w:r w:rsidR="00132539">
        <w:rPr>
          <w:noProof/>
          <w:lang w:eastAsia="en-GB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3C1AE342" wp14:editId="3D59021A">
                <wp:simplePos x="0" y="0"/>
                <wp:positionH relativeFrom="page">
                  <wp:posOffset>20320</wp:posOffset>
                </wp:positionH>
                <wp:positionV relativeFrom="paragraph">
                  <wp:posOffset>-807720</wp:posOffset>
                </wp:positionV>
                <wp:extent cx="10660380" cy="502920"/>
                <wp:effectExtent l="0" t="0" r="26670" b="1143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0660380" cy="502920"/>
                        </a:xfrm>
                        <a:prstGeom prst="rect">
                          <a:avLst/>
                        </a:prstGeom>
                        <a:solidFill>
                          <a:schemeClr val="accent5">
                            <a:lumMod val="20000"/>
                            <a:lumOff val="80000"/>
                          </a:schemeClr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66F1C5" w14:textId="3739FB01" w:rsidR="0018698D" w:rsidRPr="009B10B9" w:rsidRDefault="009B10B9" w:rsidP="0018698D">
                            <w:pPr>
                              <w:jc w:val="center"/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9B10B9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Make a </w:t>
                            </w:r>
                            <w:r w:rsidR="00004821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chair</w:t>
                            </w:r>
                            <w:bookmarkStart w:id="0" w:name="_GoBack"/>
                            <w:bookmarkEnd w:id="0"/>
                            <w:r w:rsidRPr="009B10B9">
                              <w:rPr>
                                <w:rFonts w:ascii="Sassoon Infant Std" w:hAnsi="Sassoon Infant Std"/>
                                <w:color w:val="4472C4" w:themeColor="accent1"/>
                                <w:sz w:val="52"/>
                                <w:szCs w:val="52"/>
                                <w14:shadow w14:blurRad="38100" w14:dist="25400" w14:dir="5400000" w14:sx="100000" w14:sy="100000" w14:kx="0" w14:ky="0" w14:algn="ctr">
                                  <w14:srgbClr w14:val="6E747A">
                                    <w14:alpha w14:val="57000"/>
                                  </w14:srgb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 xml:space="preserve"> for baby bear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3C1AE342" id="Text Box 1" o:spid="_x0000_s1037" type="#_x0000_t202" style="position:absolute;margin-left:1.6pt;margin-top:-63.6pt;width:839.4pt;height:39.6pt;z-index:251659264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" fillcolor="#deeaf6 [664]" strokeweight=".5pt">
                <v:textbox>
                  <w:txbxContent>
                    <w:p w14:paraId="0766F1C5" w14:textId="3739FB01" w:rsidR="0018698D" w:rsidRPr="009B10B9" w:rsidRDefault="009B10B9" w:rsidP="0018698D">
                      <w:pPr>
                        <w:jc w:val="center"/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9B10B9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Make a </w:t>
                      </w:r>
                      <w:r w:rsidR="00004821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chair</w:t>
                      </w:r>
                      <w:bookmarkStart w:id="1" w:name="_GoBack"/>
                      <w:bookmarkEnd w:id="1"/>
                      <w:r w:rsidRPr="009B10B9">
                        <w:rPr>
                          <w:rFonts w:ascii="Sassoon Infant Std" w:hAnsi="Sassoon Infant Std"/>
                          <w:color w:val="4472C4" w:themeColor="accent1"/>
                          <w:sz w:val="52"/>
                          <w:szCs w:val="52"/>
                          <w14:shadow w14:blurRad="38100" w14:dist="25400" w14:dir="5400000" w14:sx="100000" w14:sy="100000" w14:kx="0" w14:ky="0" w14:algn="ctr">
                            <w14:srgbClr w14:val="6E747A">
                              <w14:alpha w14:val="57000"/>
                            </w14:srgb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 xml:space="preserve"> for baby bear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sectPr w:rsidR="000E6161" w:rsidSect="0018698D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Sassoon Infant Std">
    <w:panose1 w:val="020B0503020103030203"/>
    <w:charset w:val="00"/>
    <w:family w:val="swiss"/>
    <w:notTrueType/>
    <w:pitch w:val="variable"/>
    <w:sig w:usb0="800000AF" w:usb1="5000204A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85462D"/>
    <w:multiLevelType w:val="hybridMultilevel"/>
    <w:tmpl w:val="D380673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7C145B6"/>
    <w:multiLevelType w:val="hybridMultilevel"/>
    <w:tmpl w:val="7C789158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7C31EDB"/>
    <w:multiLevelType w:val="hybridMultilevel"/>
    <w:tmpl w:val="D2C0B66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8698D"/>
    <w:rsid w:val="00004821"/>
    <w:rsid w:val="0003167C"/>
    <w:rsid w:val="000B432E"/>
    <w:rsid w:val="000C08B7"/>
    <w:rsid w:val="00123FCB"/>
    <w:rsid w:val="00132539"/>
    <w:rsid w:val="00173086"/>
    <w:rsid w:val="001733BD"/>
    <w:rsid w:val="0018698D"/>
    <w:rsid w:val="002540C7"/>
    <w:rsid w:val="00315A3A"/>
    <w:rsid w:val="003504C1"/>
    <w:rsid w:val="00431565"/>
    <w:rsid w:val="004B7AFD"/>
    <w:rsid w:val="00523CE4"/>
    <w:rsid w:val="00527E08"/>
    <w:rsid w:val="005A2D7C"/>
    <w:rsid w:val="0066012A"/>
    <w:rsid w:val="0066015D"/>
    <w:rsid w:val="006E2469"/>
    <w:rsid w:val="007866A6"/>
    <w:rsid w:val="007B754D"/>
    <w:rsid w:val="007D649D"/>
    <w:rsid w:val="008613AE"/>
    <w:rsid w:val="00882AEB"/>
    <w:rsid w:val="008F20B2"/>
    <w:rsid w:val="00912FD0"/>
    <w:rsid w:val="00964761"/>
    <w:rsid w:val="00964A7D"/>
    <w:rsid w:val="009B10B9"/>
    <w:rsid w:val="00BC4787"/>
    <w:rsid w:val="00BC7093"/>
    <w:rsid w:val="00BD2FFE"/>
    <w:rsid w:val="00C037EF"/>
    <w:rsid w:val="00C0660D"/>
    <w:rsid w:val="00C16742"/>
    <w:rsid w:val="00C449B5"/>
    <w:rsid w:val="00D57A94"/>
    <w:rsid w:val="00D927A1"/>
    <w:rsid w:val="00DE1F15"/>
    <w:rsid w:val="00F17664"/>
    <w:rsid w:val="00F805F0"/>
    <w:rsid w:val="00F8169C"/>
    <w:rsid w:val="00FB6D86"/>
    <w:rsid w:val="00FE27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2C5F9B"/>
  <w15:chartTrackingRefBased/>
  <w15:docId w15:val="{C938F5F7-8A13-4631-AC49-ED65C0EA30B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1869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rmalWeb">
    <w:name w:val="Normal (Web)"/>
    <w:basedOn w:val="Normal"/>
    <w:uiPriority w:val="99"/>
    <w:semiHidden/>
    <w:unhideWhenUsed/>
    <w:rsid w:val="00F1766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Strong">
    <w:name w:val="Strong"/>
    <w:basedOn w:val="DefaultParagraphFont"/>
    <w:uiPriority w:val="22"/>
    <w:qFormat/>
    <w:rsid w:val="00F17664"/>
    <w:rPr>
      <w:b/>
      <w:bCs/>
    </w:rPr>
  </w:style>
  <w:style w:type="paragraph" w:styleId="ListParagraph">
    <w:name w:val="List Paragraph"/>
    <w:basedOn w:val="Normal"/>
    <w:uiPriority w:val="34"/>
    <w:qFormat/>
    <w:rsid w:val="009B10B9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0482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04821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00396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7.png"/><Relationship Id="rId3" Type="http://schemas.openxmlformats.org/officeDocument/2006/relationships/customXml" Target="../customXml/item3.xml"/><Relationship Id="rId21" Type="http://schemas.openxmlformats.org/officeDocument/2006/relationships/fontTable" Target="fontTable.xml"/><Relationship Id="rId7" Type="http://schemas.openxmlformats.org/officeDocument/2006/relationships/webSettings" Target="webSettings.xml"/><Relationship Id="rId12" Type="http://schemas.openxmlformats.org/officeDocument/2006/relationships/image" Target="media/image5.png"/><Relationship Id="rId17" Type="http://schemas.openxmlformats.org/officeDocument/2006/relationships/image" Target="media/image60.png"/><Relationship Id="rId2" Type="http://schemas.openxmlformats.org/officeDocument/2006/relationships/customXml" Target="../customXml/item2.xml"/><Relationship Id="rId16" Type="http://schemas.openxmlformats.org/officeDocument/2006/relationships/image" Target="media/image50.png"/><Relationship Id="rId20" Type="http://schemas.openxmlformats.org/officeDocument/2006/relationships/image" Target="media/image8.png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4.png"/><Relationship Id="rId5" Type="http://schemas.openxmlformats.org/officeDocument/2006/relationships/styles" Target="styles.xml"/><Relationship Id="rId15" Type="http://schemas.openxmlformats.org/officeDocument/2006/relationships/image" Target="media/image40.png"/><Relationship Id="rId10" Type="http://schemas.openxmlformats.org/officeDocument/2006/relationships/image" Target="media/image3.png"/><Relationship Id="rId19" Type="http://schemas.openxmlformats.org/officeDocument/2006/relationships/image" Target="media/image70.png"/><Relationship Id="rId4" Type="http://schemas.openxmlformats.org/officeDocument/2006/relationships/numbering" Target="numbering.xml"/><Relationship Id="rId9" Type="http://schemas.openxmlformats.org/officeDocument/2006/relationships/image" Target="media/image2.png"/><Relationship Id="rId14" Type="http://schemas.openxmlformats.org/officeDocument/2006/relationships/image" Target="media/image30.pn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53C76B5873F6C047BB4C77E394775712" ma:contentTypeVersion="11" ma:contentTypeDescription="Create a new document." ma:contentTypeScope="" ma:versionID="8fb8a9f1aef18f3bb00a5a51d04599e3">
  <xsd:schema xmlns:xsd="http://www.w3.org/2001/XMLSchema" xmlns:xs="http://www.w3.org/2001/XMLSchema" xmlns:p="http://schemas.microsoft.com/office/2006/metadata/properties" xmlns:ns3="a964fa37-c1ad-436c-bc3e-b8f320206df2" targetNamespace="http://schemas.microsoft.com/office/2006/metadata/properties" ma:root="true" ma:fieldsID="86f41ead252cde667d8b5959b76db6a1" ns3:_="">
    <xsd:import namespace="a964fa37-c1ad-436c-bc3e-b8f320206df2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3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964fa37-c1ad-436c-bc3e-b8f320206df2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1D04770C-847C-48BF-A8D8-3967E6C375D8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BE67431A-3C45-4FC7-862B-C2774AECFE38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a964fa37-c1ad-436c-bc3e-b8f320206df2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http://www.w3.org/XML/1998/namespace"/>
    <ds:schemaRef ds:uri="http://purl.org/dc/dcmitype/"/>
  </ds:schemaRefs>
</ds:datastoreItem>
</file>

<file path=customXml/itemProps3.xml><?xml version="1.0" encoding="utf-8"?>
<ds:datastoreItem xmlns:ds="http://schemas.openxmlformats.org/officeDocument/2006/customXml" ds:itemID="{01F32653-FD39-48AD-A6B5-5B2A928AC8E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a964fa37-c1ad-436c-bc3e-b8f320206df2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</Words>
  <Characters>14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Debbie Fudger</dc:creator>
  <cp:keywords/>
  <dc:description/>
  <cp:lastModifiedBy>Bethany Wood</cp:lastModifiedBy>
  <cp:revision>4</cp:revision>
  <cp:lastPrinted>2022-11-09T12:33:00Z</cp:lastPrinted>
  <dcterms:created xsi:type="dcterms:W3CDTF">2022-10-16T16:17:00Z</dcterms:created>
  <dcterms:modified xsi:type="dcterms:W3CDTF">2022-11-09T12:38:00Z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0x01010053C76B5873F6C047BB4C77E394775712</vt:lpwstr>
  </property>
</Properties>
</file>